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84CE" w14:textId="77777777" w:rsidR="00A25123" w:rsidRDefault="00A25123">
      <w:pPr>
        <w:pStyle w:val="Standard"/>
        <w:ind w:left="5760"/>
      </w:pPr>
    </w:p>
    <w:p w14:paraId="3C159E59" w14:textId="75988E2B" w:rsidR="009170BA" w:rsidRDefault="00E420E0">
      <w:pPr>
        <w:pStyle w:val="Standard"/>
        <w:jc w:val="right"/>
        <w:rPr>
          <w:rFonts w:ascii="Elephant" w:hAnsi="Elephant"/>
        </w:rPr>
      </w:pPr>
      <w:r>
        <w:rPr>
          <w:rFonts w:ascii="Elephant" w:hAnsi="Elephant"/>
        </w:rPr>
        <w:t>ABC consultancy</w:t>
      </w:r>
    </w:p>
    <w:p w14:paraId="1FDF4B55" w14:textId="77777777" w:rsidR="00A25123" w:rsidRDefault="00A25123">
      <w:pPr>
        <w:pStyle w:val="Standard"/>
      </w:pPr>
    </w:p>
    <w:p w14:paraId="5459CBFA" w14:textId="77777777" w:rsidR="00A25123" w:rsidRDefault="00A25123">
      <w:pPr>
        <w:pStyle w:val="Standard"/>
      </w:pPr>
    </w:p>
    <w:p w14:paraId="13F321D5" w14:textId="77777777" w:rsidR="00A25123" w:rsidRDefault="00A25123">
      <w:pPr>
        <w:pStyle w:val="Standard"/>
      </w:pPr>
    </w:p>
    <w:p w14:paraId="7165A8AA" w14:textId="264B370F" w:rsidR="00A25123" w:rsidRDefault="00B40DE7">
      <w:pPr>
        <w:pStyle w:val="Standard"/>
      </w:pPr>
      <w:r>
        <w:t xml:space="preserve">Women’s </w:t>
      </w:r>
      <w:r w:rsidR="00E420E0">
        <w:t>Business Centre</w:t>
      </w:r>
    </w:p>
    <w:p w14:paraId="64047C1D" w14:textId="31CF708D" w:rsidR="00A25123" w:rsidRDefault="00E420E0">
      <w:pPr>
        <w:pStyle w:val="Standard"/>
      </w:pPr>
      <w:r>
        <w:t>XX</w:t>
      </w:r>
      <w:r w:rsidR="00B40DE7">
        <w:t xml:space="preserve"> Street</w:t>
      </w:r>
    </w:p>
    <w:p w14:paraId="1B1A5634" w14:textId="3D7792F2" w:rsidR="00A25123" w:rsidRDefault="00E420E0">
      <w:pPr>
        <w:pStyle w:val="Standard"/>
      </w:pPr>
      <w:r>
        <w:t>City</w:t>
      </w:r>
    </w:p>
    <w:p w14:paraId="5C69D16B" w14:textId="77777777" w:rsidR="00A25123" w:rsidRDefault="00A25123">
      <w:pPr>
        <w:pStyle w:val="Standard"/>
      </w:pPr>
    </w:p>
    <w:p w14:paraId="6293EF7A" w14:textId="77777777" w:rsidR="00A25123" w:rsidRDefault="00A25123">
      <w:pPr>
        <w:pStyle w:val="Standard"/>
      </w:pPr>
    </w:p>
    <w:p w14:paraId="605713F4" w14:textId="74DBA105" w:rsidR="00A25123" w:rsidRDefault="00B40DE7">
      <w:pPr>
        <w:pStyle w:val="Standard"/>
      </w:pPr>
      <w:r>
        <w:t>Date:</w:t>
      </w:r>
      <w:r w:rsidR="009170BA">
        <w:t xml:space="preserve"> </w:t>
      </w:r>
      <w:r w:rsidR="00E420E0">
        <w:t>DD/MM</w:t>
      </w:r>
      <w:r w:rsidR="009170BA">
        <w:t>/</w:t>
      </w:r>
      <w:r w:rsidR="00E420E0">
        <w:t>YYYY</w:t>
      </w:r>
    </w:p>
    <w:p w14:paraId="07A5626B" w14:textId="77777777" w:rsidR="00A25123" w:rsidRDefault="00A25123">
      <w:pPr>
        <w:pStyle w:val="Standard"/>
      </w:pPr>
    </w:p>
    <w:p w14:paraId="6EBD5020" w14:textId="77777777" w:rsidR="00A25123" w:rsidRDefault="00A25123">
      <w:pPr>
        <w:pStyle w:val="Standard"/>
      </w:pPr>
    </w:p>
    <w:p w14:paraId="6FB7D0BC" w14:textId="11B7937C" w:rsidR="00A25123" w:rsidRDefault="00B40DE7">
      <w:pPr>
        <w:pStyle w:val="Standard"/>
      </w:pPr>
      <w:r>
        <w:t xml:space="preserve">INVOICE: </w:t>
      </w:r>
      <w:r w:rsidR="00E420E0">
        <w:t>Ref number</w:t>
      </w:r>
    </w:p>
    <w:p w14:paraId="79CFB8E6" w14:textId="77777777" w:rsidR="00A25123" w:rsidRDefault="00A25123">
      <w:pPr>
        <w:pStyle w:val="Standard"/>
      </w:pPr>
    </w:p>
    <w:p w14:paraId="30F55275" w14:textId="77777777" w:rsidR="00A25123" w:rsidRDefault="00A25123">
      <w:pPr>
        <w:pStyle w:val="Standard"/>
      </w:pPr>
    </w:p>
    <w:tbl>
      <w:tblPr>
        <w:tblW w:w="901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5438"/>
        <w:gridCol w:w="1593"/>
      </w:tblGrid>
      <w:tr w:rsidR="00A25123" w14:paraId="46DC1391" w14:textId="77777777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1291" w14:textId="1CFA5002" w:rsidR="00A25123" w:rsidRDefault="00E420E0">
            <w:pPr>
              <w:pStyle w:val="Standard"/>
            </w:pPr>
            <w:r>
              <w:t>Date</w:t>
            </w:r>
          </w:p>
        </w:tc>
        <w:tc>
          <w:tcPr>
            <w:tcW w:w="5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2A21" w14:textId="7E13C9C4" w:rsidR="00A25123" w:rsidRDefault="00E420E0">
            <w:pPr>
              <w:pStyle w:val="Standard"/>
            </w:pPr>
            <w:r>
              <w:t>10</w:t>
            </w:r>
            <w:r w:rsidR="009170BA">
              <w:t xml:space="preserve"> </w:t>
            </w:r>
            <w:r>
              <w:t>days</w:t>
            </w:r>
            <w:r w:rsidR="009170BA">
              <w:t xml:space="preserve"> at £</w:t>
            </w:r>
            <w:r>
              <w:t>XX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0B95" w14:textId="77777777" w:rsidR="00A25123" w:rsidRDefault="00A25123">
            <w:pPr>
              <w:pStyle w:val="Standard"/>
            </w:pPr>
          </w:p>
        </w:tc>
      </w:tr>
      <w:tr w:rsidR="00A25123" w14:paraId="242F9B14" w14:textId="77777777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839C" w14:textId="77777777" w:rsidR="00A25123" w:rsidRDefault="00A25123">
            <w:pPr>
              <w:pStyle w:val="Standard"/>
            </w:pPr>
          </w:p>
        </w:tc>
        <w:tc>
          <w:tcPr>
            <w:tcW w:w="5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BAA8" w14:textId="3735187D" w:rsidR="00A25123" w:rsidRDefault="00E420E0">
            <w:pPr>
              <w:pStyle w:val="Standard"/>
            </w:pPr>
            <w:r>
              <w:t>Marketing consultancy, PR and communications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A7B6" w14:textId="77777777" w:rsidR="00A25123" w:rsidRDefault="00A25123">
            <w:pPr>
              <w:pStyle w:val="Standard"/>
            </w:pPr>
          </w:p>
        </w:tc>
      </w:tr>
      <w:tr w:rsidR="00A25123" w14:paraId="2BA7FF01" w14:textId="77777777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D1D50" w14:textId="77777777" w:rsidR="00A25123" w:rsidRDefault="00A25123">
            <w:pPr>
              <w:pStyle w:val="Standard"/>
            </w:pPr>
          </w:p>
        </w:tc>
        <w:tc>
          <w:tcPr>
            <w:tcW w:w="5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F5BB" w14:textId="77777777" w:rsidR="00A25123" w:rsidRDefault="00B40DE7">
            <w:pPr>
              <w:pStyle w:val="Standard"/>
            </w:pPr>
            <w:r>
              <w:t>TOTAL Invoice</w:t>
            </w:r>
          </w:p>
          <w:p w14:paraId="7C3A781A" w14:textId="479EC199" w:rsidR="00E420E0" w:rsidRDefault="00E420E0">
            <w:pPr>
              <w:pStyle w:val="Standard"/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68D1" w14:textId="43F3AE08" w:rsidR="00A25123" w:rsidRDefault="00B40DE7">
            <w:pPr>
              <w:pStyle w:val="Standard"/>
            </w:pPr>
            <w:r>
              <w:t>£</w:t>
            </w:r>
            <w:r w:rsidR="00E420E0">
              <w:t>XX</w:t>
            </w:r>
          </w:p>
        </w:tc>
      </w:tr>
    </w:tbl>
    <w:p w14:paraId="66EEA479" w14:textId="77777777" w:rsidR="00A25123" w:rsidRDefault="00A25123">
      <w:pPr>
        <w:pStyle w:val="Standard"/>
      </w:pPr>
    </w:p>
    <w:p w14:paraId="6C28B15D" w14:textId="77777777" w:rsidR="00A25123" w:rsidRDefault="00A25123">
      <w:pPr>
        <w:pStyle w:val="Standard"/>
      </w:pPr>
    </w:p>
    <w:p w14:paraId="70291CD7" w14:textId="77777777" w:rsidR="00A25123" w:rsidRDefault="00B40DE7">
      <w:pPr>
        <w:pStyle w:val="Standard"/>
      </w:pPr>
      <w:r>
        <w:t>Please pay to:</w:t>
      </w:r>
    </w:p>
    <w:p w14:paraId="74445F36" w14:textId="391E6652" w:rsidR="00A25123" w:rsidRDefault="00B40DE7">
      <w:pPr>
        <w:pStyle w:val="Standard"/>
      </w:pPr>
      <w:r>
        <w:t xml:space="preserve">Sort Code: </w:t>
      </w:r>
      <w:r w:rsidR="00E420E0">
        <w:t>XX</w:t>
      </w:r>
      <w:r w:rsidR="009170BA">
        <w:t>-</w:t>
      </w:r>
      <w:r w:rsidR="00E420E0">
        <w:t>XX</w:t>
      </w:r>
      <w:r w:rsidR="009170BA">
        <w:t>-</w:t>
      </w:r>
      <w:r w:rsidR="00E420E0">
        <w:t>XX</w:t>
      </w:r>
      <w:r w:rsidR="009170BA">
        <w:tab/>
      </w:r>
    </w:p>
    <w:p w14:paraId="7E05853D" w14:textId="67EB440E" w:rsidR="00A25123" w:rsidRDefault="00B40DE7">
      <w:pPr>
        <w:pStyle w:val="Standard"/>
      </w:pPr>
      <w:r>
        <w:t xml:space="preserve">Account: </w:t>
      </w:r>
      <w:r w:rsidR="00E420E0">
        <w:t>XXXXXXXX</w:t>
      </w:r>
    </w:p>
    <w:p w14:paraId="34D56148" w14:textId="77777777" w:rsidR="00A25123" w:rsidRDefault="00A25123">
      <w:pPr>
        <w:pStyle w:val="Standard"/>
      </w:pPr>
    </w:p>
    <w:p w14:paraId="7901E530" w14:textId="77777777" w:rsidR="00A25123" w:rsidRDefault="00B40DE7">
      <w:pPr>
        <w:pStyle w:val="Standard"/>
      </w:pPr>
      <w:r>
        <w:t>Payment terms strictly 7 days</w:t>
      </w:r>
    </w:p>
    <w:p w14:paraId="58C26111" w14:textId="77777777" w:rsidR="00A25123" w:rsidRDefault="00A25123">
      <w:pPr>
        <w:pStyle w:val="Standard"/>
      </w:pPr>
    </w:p>
    <w:p w14:paraId="3412A21E" w14:textId="77777777" w:rsidR="00A25123" w:rsidRDefault="00A25123">
      <w:pPr>
        <w:pStyle w:val="Standard"/>
      </w:pPr>
    </w:p>
    <w:p w14:paraId="49E223AD" w14:textId="77777777" w:rsidR="00A25123" w:rsidRDefault="00A25123">
      <w:pPr>
        <w:pStyle w:val="Standard"/>
      </w:pPr>
    </w:p>
    <w:p w14:paraId="037F8855" w14:textId="77777777" w:rsidR="00A25123" w:rsidRDefault="00A25123">
      <w:pPr>
        <w:pStyle w:val="Standard"/>
      </w:pPr>
    </w:p>
    <w:p w14:paraId="4E9DC83F" w14:textId="77777777" w:rsidR="00A25123" w:rsidRDefault="00A25123">
      <w:pPr>
        <w:pStyle w:val="Standard"/>
      </w:pPr>
    </w:p>
    <w:p w14:paraId="1617E88A" w14:textId="77777777" w:rsidR="00A25123" w:rsidRDefault="00A25123">
      <w:pPr>
        <w:pStyle w:val="Standard"/>
      </w:pPr>
    </w:p>
    <w:sectPr w:rsidR="00A2512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A6DD" w14:textId="77777777" w:rsidR="00B37A65" w:rsidRDefault="00B37A65">
      <w:r>
        <w:separator/>
      </w:r>
    </w:p>
  </w:endnote>
  <w:endnote w:type="continuationSeparator" w:id="0">
    <w:p w14:paraId="744AD57F" w14:textId="77777777" w:rsidR="00B37A65" w:rsidRDefault="00B3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lephant">
    <w:altName w:val="Cambri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8ED8" w14:textId="77777777" w:rsidR="00B37A65" w:rsidRDefault="00B37A65">
      <w:r>
        <w:rPr>
          <w:color w:val="000000"/>
        </w:rPr>
        <w:separator/>
      </w:r>
    </w:p>
  </w:footnote>
  <w:footnote w:type="continuationSeparator" w:id="0">
    <w:p w14:paraId="21660B4E" w14:textId="77777777" w:rsidR="00B37A65" w:rsidRDefault="00B37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23"/>
    <w:rsid w:val="00440631"/>
    <w:rsid w:val="005465D4"/>
    <w:rsid w:val="0060030B"/>
    <w:rsid w:val="009170BA"/>
    <w:rsid w:val="00A25123"/>
    <w:rsid w:val="00B37A65"/>
    <w:rsid w:val="00B40DE7"/>
    <w:rsid w:val="00D5094B"/>
    <w:rsid w:val="00D5607A"/>
    <w:rsid w:val="00DB57D8"/>
    <w:rsid w:val="00E4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DD44"/>
  <w15:docId w15:val="{94DDF864-E444-4560-BDDC-10EAA4C9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Currie</dc:creator>
  <cp:lastModifiedBy>Bronwen</cp:lastModifiedBy>
  <cp:revision>3</cp:revision>
  <dcterms:created xsi:type="dcterms:W3CDTF">2021-07-12T13:48:00Z</dcterms:created>
  <dcterms:modified xsi:type="dcterms:W3CDTF">2022-12-07T15:17:00Z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